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45" w:rsidRDefault="006C68B5" w:rsidP="008A773F">
      <w:pPr>
        <w:jc w:val="center"/>
      </w:pPr>
      <w:r>
        <w:t>Name:  ______________________</w:t>
      </w:r>
      <w:proofErr w:type="gramStart"/>
      <w:r>
        <w:t>_  Class</w:t>
      </w:r>
      <w:proofErr w:type="gramEnd"/>
      <w:r>
        <w:t xml:space="preserve"> Period:  ________________  Date Due:____ </w:t>
      </w:r>
      <w:r w:rsidR="008A773F">
        <w:t>___________</w:t>
      </w:r>
    </w:p>
    <w:p w:rsidR="008A773F" w:rsidRDefault="008A773F" w:rsidP="008A773F">
      <w:pPr>
        <w:jc w:val="center"/>
      </w:pPr>
    </w:p>
    <w:p w:rsidR="008A773F" w:rsidRPr="006C68B5" w:rsidRDefault="008A773F" w:rsidP="008A773F">
      <w:pPr>
        <w:jc w:val="center"/>
        <w:rPr>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6C68B5">
        <w:rPr>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Novel Study Project</w:t>
      </w:r>
    </w:p>
    <w:p w:rsidR="008A773F" w:rsidRDefault="008A773F" w:rsidP="008A773F">
      <w:pPr>
        <w:pStyle w:val="ListParagraph"/>
        <w:numPr>
          <w:ilvl w:val="0"/>
          <w:numId w:val="1"/>
        </w:numPr>
      </w:pPr>
      <w:r>
        <w:t>Step 1:  Fill out the graphic organizer with the information needed for your Novel Project.</w:t>
      </w:r>
      <w:r w:rsidR="00265463">
        <w:t xml:space="preserve">  (15 points)</w:t>
      </w:r>
    </w:p>
    <w:p w:rsidR="008A773F" w:rsidRDefault="008A773F" w:rsidP="008A773F"/>
    <w:p w:rsidR="00943C49" w:rsidRDefault="00943C49" w:rsidP="008A773F">
      <w:r>
        <w:rPr>
          <w:noProof/>
        </w:rPr>
        <w:drawing>
          <wp:inline distT="0" distB="0" distL="0" distR="0" wp14:anchorId="655303D2" wp14:editId="3CC67531">
            <wp:extent cx="6121400" cy="3200400"/>
            <wp:effectExtent l="50800" t="25400" r="50800" b="762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43C49" w:rsidRDefault="00943C49" w:rsidP="008A773F"/>
    <w:p w:rsidR="00943C49" w:rsidRDefault="00943C49" w:rsidP="008A773F">
      <w:r>
        <w:tab/>
        <w:t>Characters in the story:</w:t>
      </w:r>
    </w:p>
    <w:p w:rsidR="00943C49" w:rsidRDefault="00943C49" w:rsidP="008A773F"/>
    <w:tbl>
      <w:tblPr>
        <w:tblStyle w:val="TableGrid"/>
        <w:tblW w:w="10008" w:type="dxa"/>
        <w:tblLook w:val="04A0" w:firstRow="1" w:lastRow="0" w:firstColumn="1" w:lastColumn="0" w:noHBand="0" w:noVBand="1"/>
      </w:tblPr>
      <w:tblGrid>
        <w:gridCol w:w="3168"/>
        <w:gridCol w:w="3690"/>
        <w:gridCol w:w="3150"/>
      </w:tblGrid>
      <w:tr w:rsidR="006C68B5" w:rsidTr="006C68B5">
        <w:tc>
          <w:tcPr>
            <w:tcW w:w="3168" w:type="dxa"/>
          </w:tcPr>
          <w:p w:rsidR="00943C49" w:rsidRDefault="006C68B5" w:rsidP="006C68B5">
            <w:pPr>
              <w:jc w:val="center"/>
            </w:pPr>
            <w:r>
              <w:t>Name:  (list at least 2 main)</w:t>
            </w:r>
          </w:p>
        </w:tc>
        <w:tc>
          <w:tcPr>
            <w:tcW w:w="3690" w:type="dxa"/>
          </w:tcPr>
          <w:p w:rsidR="00943C49" w:rsidRDefault="006C68B5" w:rsidP="006C68B5">
            <w:pPr>
              <w:jc w:val="center"/>
            </w:pPr>
            <w:r>
              <w:t>Traits:</w:t>
            </w:r>
          </w:p>
        </w:tc>
        <w:tc>
          <w:tcPr>
            <w:tcW w:w="3150" w:type="dxa"/>
          </w:tcPr>
          <w:p w:rsidR="00943C49" w:rsidRDefault="006C68B5" w:rsidP="006C68B5">
            <w:pPr>
              <w:jc w:val="center"/>
            </w:pPr>
            <w:r>
              <w:t>Function in the Story</w:t>
            </w:r>
          </w:p>
        </w:tc>
      </w:tr>
      <w:tr w:rsidR="006C68B5" w:rsidTr="006C68B5">
        <w:trPr>
          <w:trHeight w:val="4166"/>
        </w:trPr>
        <w:tc>
          <w:tcPr>
            <w:tcW w:w="3168" w:type="dxa"/>
          </w:tcPr>
          <w:p w:rsidR="00943C49" w:rsidRDefault="00943C49" w:rsidP="008A773F"/>
        </w:tc>
        <w:tc>
          <w:tcPr>
            <w:tcW w:w="3690" w:type="dxa"/>
          </w:tcPr>
          <w:p w:rsidR="00943C49" w:rsidRDefault="00943C49" w:rsidP="006C68B5">
            <w:pPr>
              <w:jc w:val="center"/>
            </w:pPr>
          </w:p>
        </w:tc>
        <w:tc>
          <w:tcPr>
            <w:tcW w:w="3150" w:type="dxa"/>
          </w:tcPr>
          <w:p w:rsidR="00943C49" w:rsidRDefault="00943C49" w:rsidP="006C68B5">
            <w:pPr>
              <w:jc w:val="center"/>
            </w:pPr>
          </w:p>
        </w:tc>
      </w:tr>
    </w:tbl>
    <w:p w:rsidR="00943C49" w:rsidRDefault="00943C49" w:rsidP="008A773F"/>
    <w:p w:rsidR="006C68B5" w:rsidRDefault="006C68B5" w:rsidP="008A773F">
      <w:r>
        <w:rPr>
          <w:noProof/>
        </w:rPr>
        <w:drawing>
          <wp:inline distT="0" distB="0" distL="0" distR="0">
            <wp:extent cx="6057900" cy="3886200"/>
            <wp:effectExtent l="0" t="0" r="381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31938" w:rsidRDefault="00931938" w:rsidP="008A773F"/>
    <w:p w:rsidR="00931938" w:rsidRDefault="00931938" w:rsidP="00931938">
      <w:pPr>
        <w:pStyle w:val="ListParagraph"/>
        <w:numPr>
          <w:ilvl w:val="0"/>
          <w:numId w:val="1"/>
        </w:numPr>
      </w:pPr>
      <w:r>
        <w:t xml:space="preserve">Take the information given and create a fun and creative final project to present to the class.  This is not a book report, paper or essay.  </w:t>
      </w:r>
    </w:p>
    <w:p w:rsidR="00931938" w:rsidRDefault="00931938" w:rsidP="00931938"/>
    <w:p w:rsidR="00931938" w:rsidRDefault="00931938" w:rsidP="00931938">
      <w:pPr>
        <w:pStyle w:val="ListParagraph"/>
        <w:numPr>
          <w:ilvl w:val="1"/>
          <w:numId w:val="1"/>
        </w:numPr>
      </w:pPr>
      <w:r>
        <w:t>The creative projects that I can create are:</w:t>
      </w:r>
    </w:p>
    <w:p w:rsidR="00931938" w:rsidRDefault="00931938" w:rsidP="00931938"/>
    <w:p w:rsidR="00931938" w:rsidRDefault="00931938" w:rsidP="00931938"/>
    <w:p w:rsidR="00931938" w:rsidRDefault="00931938" w:rsidP="00931938"/>
    <w:p w:rsidR="00931938" w:rsidRDefault="00931938" w:rsidP="00931938"/>
    <w:p w:rsidR="00931938" w:rsidRDefault="00931938" w:rsidP="00931938">
      <w:pPr>
        <w:pStyle w:val="ListParagraph"/>
        <w:numPr>
          <w:ilvl w:val="0"/>
          <w:numId w:val="1"/>
        </w:numPr>
      </w:pPr>
      <w:r>
        <w:t xml:space="preserve">This project will be presented to your peers.  It will cover the main elements (listed above) of your novel of choice.  Include any additional information that you feel would be beneficial for your peers to know.  </w:t>
      </w:r>
    </w:p>
    <w:p w:rsidR="00931938" w:rsidRDefault="00931938" w:rsidP="00931938"/>
    <w:p w:rsidR="00931938" w:rsidRDefault="00931938" w:rsidP="00931938">
      <w:pPr>
        <w:pStyle w:val="ListParagraph"/>
        <w:numPr>
          <w:ilvl w:val="0"/>
          <w:numId w:val="1"/>
        </w:numPr>
      </w:pPr>
      <w:r>
        <w:t xml:space="preserve">You will be graded on the following: </w:t>
      </w:r>
      <w:r w:rsidR="00265463">
        <w:t>(28 points)</w:t>
      </w:r>
      <w:bookmarkStart w:id="0" w:name="_GoBack"/>
      <w:bookmarkEnd w:id="0"/>
    </w:p>
    <w:p w:rsidR="00931938" w:rsidRDefault="00265463" w:rsidP="00265463">
      <w:pPr>
        <w:ind w:left="3600"/>
      </w:pPr>
      <w:r>
        <w:t>4</w:t>
      </w:r>
      <w:r>
        <w:tab/>
      </w:r>
      <w:r>
        <w:tab/>
        <w:t>3</w:t>
      </w:r>
      <w:r>
        <w:tab/>
      </w:r>
      <w:r>
        <w:tab/>
        <w:t>2</w:t>
      </w:r>
      <w:r>
        <w:tab/>
      </w:r>
      <w:r>
        <w:tab/>
        <w:t>1</w:t>
      </w:r>
    </w:p>
    <w:tbl>
      <w:tblPr>
        <w:tblStyle w:val="TableGrid"/>
        <w:tblW w:w="0" w:type="auto"/>
        <w:tblInd w:w="720" w:type="dxa"/>
        <w:tblLook w:val="04A0" w:firstRow="1" w:lastRow="0" w:firstColumn="1" w:lastColumn="0" w:noHBand="0" w:noVBand="1"/>
      </w:tblPr>
      <w:tblGrid>
        <w:gridCol w:w="2448"/>
        <w:gridCol w:w="1530"/>
        <w:gridCol w:w="1391"/>
        <w:gridCol w:w="1309"/>
        <w:gridCol w:w="1440"/>
      </w:tblGrid>
      <w:tr w:rsidR="00265463" w:rsidTr="00265463">
        <w:tc>
          <w:tcPr>
            <w:tcW w:w="2448" w:type="dxa"/>
          </w:tcPr>
          <w:p w:rsidR="00265463" w:rsidRDefault="00265463" w:rsidP="00931938">
            <w:pPr>
              <w:pStyle w:val="ListParagraph"/>
              <w:ind w:left="0"/>
            </w:pPr>
            <w:r>
              <w:t>Presentation:</w:t>
            </w:r>
          </w:p>
          <w:p w:rsidR="00265463" w:rsidRDefault="00265463" w:rsidP="00931938">
            <w:pPr>
              <w:pStyle w:val="ListParagraph"/>
              <w:ind w:left="0"/>
            </w:pPr>
            <w:r>
              <w:t>-</w:t>
            </w:r>
            <w:proofErr w:type="gramStart"/>
            <w:r>
              <w:t>creative</w:t>
            </w:r>
            <w:proofErr w:type="gramEnd"/>
          </w:p>
          <w:p w:rsidR="00265463" w:rsidRDefault="00265463" w:rsidP="00931938">
            <w:pPr>
              <w:pStyle w:val="ListParagraph"/>
              <w:ind w:left="0"/>
            </w:pPr>
            <w:r>
              <w:t>-</w:t>
            </w:r>
            <w:proofErr w:type="gramStart"/>
            <w:r>
              <w:t>informative</w:t>
            </w:r>
            <w:proofErr w:type="gramEnd"/>
          </w:p>
          <w:p w:rsidR="00265463" w:rsidRDefault="00265463" w:rsidP="00931938">
            <w:pPr>
              <w:pStyle w:val="ListParagraph"/>
              <w:ind w:left="0"/>
            </w:pPr>
            <w:r>
              <w:t>-</w:t>
            </w:r>
            <w:proofErr w:type="gramStart"/>
            <w:r>
              <w:t>elements</w:t>
            </w:r>
            <w:proofErr w:type="gramEnd"/>
            <w:r>
              <w:t xml:space="preserve"> covered</w:t>
            </w:r>
          </w:p>
        </w:tc>
        <w:tc>
          <w:tcPr>
            <w:tcW w:w="1530" w:type="dxa"/>
          </w:tcPr>
          <w:p w:rsidR="00265463" w:rsidRDefault="00265463" w:rsidP="00931938">
            <w:pPr>
              <w:pStyle w:val="ListParagraph"/>
              <w:ind w:left="0"/>
            </w:pPr>
          </w:p>
        </w:tc>
        <w:tc>
          <w:tcPr>
            <w:tcW w:w="1391" w:type="dxa"/>
          </w:tcPr>
          <w:p w:rsidR="00265463" w:rsidRDefault="00265463" w:rsidP="00931938">
            <w:pPr>
              <w:pStyle w:val="ListParagraph"/>
              <w:ind w:left="0"/>
            </w:pPr>
          </w:p>
        </w:tc>
        <w:tc>
          <w:tcPr>
            <w:tcW w:w="1309" w:type="dxa"/>
          </w:tcPr>
          <w:p w:rsidR="00265463" w:rsidRDefault="00265463" w:rsidP="00931938">
            <w:pPr>
              <w:pStyle w:val="ListParagraph"/>
              <w:ind w:left="0"/>
            </w:pPr>
          </w:p>
        </w:tc>
        <w:tc>
          <w:tcPr>
            <w:tcW w:w="1440" w:type="dxa"/>
          </w:tcPr>
          <w:p w:rsidR="00265463" w:rsidRDefault="00265463" w:rsidP="00931938">
            <w:pPr>
              <w:pStyle w:val="ListParagraph"/>
              <w:ind w:left="0"/>
            </w:pPr>
          </w:p>
        </w:tc>
      </w:tr>
      <w:tr w:rsidR="00265463" w:rsidTr="00265463">
        <w:tc>
          <w:tcPr>
            <w:tcW w:w="2448" w:type="dxa"/>
          </w:tcPr>
          <w:p w:rsidR="00265463" w:rsidRDefault="00265463" w:rsidP="00265463">
            <w:pPr>
              <w:pStyle w:val="ListParagraph"/>
              <w:ind w:left="0"/>
            </w:pPr>
            <w:r>
              <w:t>Prepared:</w:t>
            </w:r>
          </w:p>
        </w:tc>
        <w:tc>
          <w:tcPr>
            <w:tcW w:w="1530" w:type="dxa"/>
          </w:tcPr>
          <w:p w:rsidR="00265463" w:rsidRDefault="00265463" w:rsidP="00931938">
            <w:pPr>
              <w:pStyle w:val="ListParagraph"/>
              <w:ind w:left="0"/>
            </w:pPr>
          </w:p>
        </w:tc>
        <w:tc>
          <w:tcPr>
            <w:tcW w:w="1391" w:type="dxa"/>
          </w:tcPr>
          <w:p w:rsidR="00265463" w:rsidRDefault="00265463" w:rsidP="00931938">
            <w:pPr>
              <w:pStyle w:val="ListParagraph"/>
              <w:ind w:left="0"/>
            </w:pPr>
          </w:p>
        </w:tc>
        <w:tc>
          <w:tcPr>
            <w:tcW w:w="1309" w:type="dxa"/>
          </w:tcPr>
          <w:p w:rsidR="00265463" w:rsidRDefault="00265463" w:rsidP="00931938">
            <w:pPr>
              <w:pStyle w:val="ListParagraph"/>
              <w:ind w:left="0"/>
            </w:pPr>
          </w:p>
        </w:tc>
        <w:tc>
          <w:tcPr>
            <w:tcW w:w="1440" w:type="dxa"/>
          </w:tcPr>
          <w:p w:rsidR="00265463" w:rsidRDefault="00265463" w:rsidP="00931938">
            <w:pPr>
              <w:pStyle w:val="ListParagraph"/>
              <w:ind w:left="0"/>
            </w:pPr>
          </w:p>
        </w:tc>
      </w:tr>
      <w:tr w:rsidR="00265463" w:rsidTr="00265463">
        <w:tc>
          <w:tcPr>
            <w:tcW w:w="2448" w:type="dxa"/>
          </w:tcPr>
          <w:p w:rsidR="00265463" w:rsidRDefault="00265463" w:rsidP="00931938">
            <w:pPr>
              <w:pStyle w:val="ListParagraph"/>
              <w:ind w:left="0"/>
            </w:pPr>
            <w:r>
              <w:t>Tone:</w:t>
            </w:r>
          </w:p>
        </w:tc>
        <w:tc>
          <w:tcPr>
            <w:tcW w:w="1530" w:type="dxa"/>
          </w:tcPr>
          <w:p w:rsidR="00265463" w:rsidRDefault="00265463" w:rsidP="00931938">
            <w:pPr>
              <w:pStyle w:val="ListParagraph"/>
              <w:ind w:left="0"/>
            </w:pPr>
          </w:p>
        </w:tc>
        <w:tc>
          <w:tcPr>
            <w:tcW w:w="1391" w:type="dxa"/>
          </w:tcPr>
          <w:p w:rsidR="00265463" w:rsidRDefault="00265463" w:rsidP="00931938">
            <w:pPr>
              <w:pStyle w:val="ListParagraph"/>
              <w:ind w:left="0"/>
            </w:pPr>
          </w:p>
        </w:tc>
        <w:tc>
          <w:tcPr>
            <w:tcW w:w="1309" w:type="dxa"/>
          </w:tcPr>
          <w:p w:rsidR="00265463" w:rsidRDefault="00265463" w:rsidP="00931938">
            <w:pPr>
              <w:pStyle w:val="ListParagraph"/>
              <w:ind w:left="0"/>
            </w:pPr>
          </w:p>
        </w:tc>
        <w:tc>
          <w:tcPr>
            <w:tcW w:w="1440" w:type="dxa"/>
          </w:tcPr>
          <w:p w:rsidR="00265463" w:rsidRDefault="00265463" w:rsidP="00931938">
            <w:pPr>
              <w:pStyle w:val="ListParagraph"/>
              <w:ind w:left="0"/>
            </w:pPr>
          </w:p>
        </w:tc>
      </w:tr>
      <w:tr w:rsidR="00265463" w:rsidTr="00265463">
        <w:tc>
          <w:tcPr>
            <w:tcW w:w="2448" w:type="dxa"/>
          </w:tcPr>
          <w:p w:rsidR="00265463" w:rsidRDefault="00265463" w:rsidP="00931938">
            <w:pPr>
              <w:pStyle w:val="ListParagraph"/>
              <w:ind w:left="0"/>
            </w:pPr>
            <w:r>
              <w:t>Elements:</w:t>
            </w:r>
          </w:p>
        </w:tc>
        <w:tc>
          <w:tcPr>
            <w:tcW w:w="1530" w:type="dxa"/>
          </w:tcPr>
          <w:p w:rsidR="00265463" w:rsidRDefault="00265463" w:rsidP="00931938">
            <w:pPr>
              <w:pStyle w:val="ListParagraph"/>
              <w:ind w:left="0"/>
            </w:pPr>
          </w:p>
        </w:tc>
        <w:tc>
          <w:tcPr>
            <w:tcW w:w="1391" w:type="dxa"/>
          </w:tcPr>
          <w:p w:rsidR="00265463" w:rsidRDefault="00265463" w:rsidP="00931938">
            <w:pPr>
              <w:pStyle w:val="ListParagraph"/>
              <w:ind w:left="0"/>
            </w:pPr>
          </w:p>
        </w:tc>
        <w:tc>
          <w:tcPr>
            <w:tcW w:w="1309" w:type="dxa"/>
          </w:tcPr>
          <w:p w:rsidR="00265463" w:rsidRDefault="00265463" w:rsidP="00931938">
            <w:pPr>
              <w:pStyle w:val="ListParagraph"/>
              <w:ind w:left="0"/>
            </w:pPr>
          </w:p>
        </w:tc>
        <w:tc>
          <w:tcPr>
            <w:tcW w:w="1440" w:type="dxa"/>
          </w:tcPr>
          <w:p w:rsidR="00265463" w:rsidRDefault="00265463" w:rsidP="00931938">
            <w:pPr>
              <w:pStyle w:val="ListParagraph"/>
              <w:ind w:left="0"/>
            </w:pPr>
          </w:p>
        </w:tc>
      </w:tr>
      <w:tr w:rsidR="00265463" w:rsidTr="00265463">
        <w:tc>
          <w:tcPr>
            <w:tcW w:w="2448" w:type="dxa"/>
          </w:tcPr>
          <w:p w:rsidR="00265463" w:rsidRDefault="00265463" w:rsidP="00931938">
            <w:pPr>
              <w:pStyle w:val="ListParagraph"/>
              <w:ind w:left="0"/>
            </w:pPr>
            <w:r>
              <w:t>Completion:</w:t>
            </w:r>
          </w:p>
        </w:tc>
        <w:tc>
          <w:tcPr>
            <w:tcW w:w="1530" w:type="dxa"/>
          </w:tcPr>
          <w:p w:rsidR="00265463" w:rsidRDefault="00265463" w:rsidP="00931938">
            <w:pPr>
              <w:pStyle w:val="ListParagraph"/>
              <w:ind w:left="0"/>
            </w:pPr>
          </w:p>
        </w:tc>
        <w:tc>
          <w:tcPr>
            <w:tcW w:w="1391" w:type="dxa"/>
          </w:tcPr>
          <w:p w:rsidR="00265463" w:rsidRDefault="00265463" w:rsidP="00931938">
            <w:pPr>
              <w:pStyle w:val="ListParagraph"/>
              <w:ind w:left="0"/>
            </w:pPr>
          </w:p>
        </w:tc>
        <w:tc>
          <w:tcPr>
            <w:tcW w:w="1309" w:type="dxa"/>
          </w:tcPr>
          <w:p w:rsidR="00265463" w:rsidRDefault="00265463" w:rsidP="00931938">
            <w:pPr>
              <w:pStyle w:val="ListParagraph"/>
              <w:ind w:left="0"/>
            </w:pPr>
          </w:p>
        </w:tc>
        <w:tc>
          <w:tcPr>
            <w:tcW w:w="1440" w:type="dxa"/>
          </w:tcPr>
          <w:p w:rsidR="00265463" w:rsidRDefault="00265463" w:rsidP="00931938">
            <w:pPr>
              <w:pStyle w:val="ListParagraph"/>
              <w:ind w:left="0"/>
            </w:pPr>
          </w:p>
        </w:tc>
      </w:tr>
    </w:tbl>
    <w:p w:rsidR="00931938" w:rsidRDefault="00931938" w:rsidP="00265463"/>
    <w:sectPr w:rsidR="00931938" w:rsidSect="006C6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3DCC"/>
    <w:multiLevelType w:val="hybridMultilevel"/>
    <w:tmpl w:val="A9883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3F"/>
    <w:rsid w:val="00265463"/>
    <w:rsid w:val="006C68B5"/>
    <w:rsid w:val="008A773F"/>
    <w:rsid w:val="00931938"/>
    <w:rsid w:val="00943C49"/>
    <w:rsid w:val="00E42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3E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3F"/>
    <w:pPr>
      <w:ind w:left="720"/>
      <w:contextualSpacing/>
    </w:pPr>
  </w:style>
  <w:style w:type="paragraph" w:styleId="BalloonText">
    <w:name w:val="Balloon Text"/>
    <w:basedOn w:val="Normal"/>
    <w:link w:val="BalloonTextChar"/>
    <w:uiPriority w:val="99"/>
    <w:semiHidden/>
    <w:unhideWhenUsed/>
    <w:rsid w:val="008A7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73F"/>
    <w:rPr>
      <w:rFonts w:ascii="Lucida Grande" w:hAnsi="Lucida Grande" w:cs="Lucida Grande"/>
      <w:sz w:val="18"/>
      <w:szCs w:val="18"/>
    </w:rPr>
  </w:style>
  <w:style w:type="table" w:styleId="TableGrid">
    <w:name w:val="Table Grid"/>
    <w:basedOn w:val="TableNormal"/>
    <w:uiPriority w:val="59"/>
    <w:rsid w:val="0094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3F"/>
    <w:pPr>
      <w:ind w:left="720"/>
      <w:contextualSpacing/>
    </w:pPr>
  </w:style>
  <w:style w:type="paragraph" w:styleId="BalloonText">
    <w:name w:val="Balloon Text"/>
    <w:basedOn w:val="Normal"/>
    <w:link w:val="BalloonTextChar"/>
    <w:uiPriority w:val="99"/>
    <w:semiHidden/>
    <w:unhideWhenUsed/>
    <w:rsid w:val="008A7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73F"/>
    <w:rPr>
      <w:rFonts w:ascii="Lucida Grande" w:hAnsi="Lucida Grande" w:cs="Lucida Grande"/>
      <w:sz w:val="18"/>
      <w:szCs w:val="18"/>
    </w:rPr>
  </w:style>
  <w:style w:type="table" w:styleId="TableGrid">
    <w:name w:val="Table Grid"/>
    <w:basedOn w:val="TableNormal"/>
    <w:uiPriority w:val="59"/>
    <w:rsid w:val="0094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2.xml"/><Relationship Id="rId12" Type="http://schemas.openxmlformats.org/officeDocument/2006/relationships/diagramLayout" Target="diagrams/layout2.xml"/><Relationship Id="rId13" Type="http://schemas.openxmlformats.org/officeDocument/2006/relationships/diagramQuickStyle" Target="diagrams/quickStyle2.xml"/><Relationship Id="rId14" Type="http://schemas.openxmlformats.org/officeDocument/2006/relationships/diagramColors" Target="diagrams/colors2.xml"/><Relationship Id="rId15" Type="http://schemas.microsoft.com/office/2007/relationships/diagramDrawing" Target="diagrams/drawing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E265A0-E4EE-F74C-AD13-61080708CB44}" type="doc">
      <dgm:prSet loTypeId="urn:microsoft.com/office/officeart/2005/8/layout/process4" loCatId="" qsTypeId="urn:microsoft.com/office/officeart/2005/8/quickstyle/simple4" qsCatId="simple" csTypeId="urn:microsoft.com/office/officeart/2005/8/colors/accent1_2" csCatId="accent1" phldr="1"/>
      <dgm:spPr/>
      <dgm:t>
        <a:bodyPr/>
        <a:lstStyle/>
        <a:p>
          <a:endParaRPr lang="en-US"/>
        </a:p>
      </dgm:t>
    </dgm:pt>
    <dgm:pt modelId="{4ADEB445-3446-C044-AE5D-F964DBBC3C30}">
      <dgm:prSet phldrT="[Text]"/>
      <dgm:spPr/>
      <dgm:t>
        <a:bodyPr/>
        <a:lstStyle/>
        <a:p>
          <a:endParaRPr lang="en-US"/>
        </a:p>
      </dgm:t>
    </dgm:pt>
    <dgm:pt modelId="{FC5831B5-A973-2047-8E19-D6AC91A00C25}" type="parTrans" cxnId="{0CD6A22A-F72E-6F42-A1FD-A73D0A96D772}">
      <dgm:prSet/>
      <dgm:spPr/>
      <dgm:t>
        <a:bodyPr/>
        <a:lstStyle/>
        <a:p>
          <a:endParaRPr lang="en-US"/>
        </a:p>
      </dgm:t>
    </dgm:pt>
    <dgm:pt modelId="{3B640BE2-CA24-F04A-90F3-5D81CF55E7C6}" type="sibTrans" cxnId="{0CD6A22A-F72E-6F42-A1FD-A73D0A96D772}">
      <dgm:prSet/>
      <dgm:spPr/>
      <dgm:t>
        <a:bodyPr/>
        <a:lstStyle/>
        <a:p>
          <a:endParaRPr lang="en-US"/>
        </a:p>
      </dgm:t>
    </dgm:pt>
    <dgm:pt modelId="{3BC56674-D018-A540-BB42-21B51DB835D1}">
      <dgm:prSet phldrT="[Text]"/>
      <dgm:spPr/>
      <dgm:t>
        <a:bodyPr/>
        <a:lstStyle/>
        <a:p>
          <a:endParaRPr lang="en-US"/>
        </a:p>
        <a:p>
          <a:endParaRPr lang="en-US"/>
        </a:p>
      </dgm:t>
    </dgm:pt>
    <dgm:pt modelId="{121F50DF-05D5-0240-9E24-4827E70CDAA2}" type="parTrans" cxnId="{B64E34F4-E6EB-7F46-B730-A95230744B80}">
      <dgm:prSet/>
      <dgm:spPr/>
      <dgm:t>
        <a:bodyPr/>
        <a:lstStyle/>
        <a:p>
          <a:endParaRPr lang="en-US"/>
        </a:p>
      </dgm:t>
    </dgm:pt>
    <dgm:pt modelId="{8203172F-C3BC-5147-B134-191DDD78DA01}" type="sibTrans" cxnId="{B64E34F4-E6EB-7F46-B730-A95230744B80}">
      <dgm:prSet/>
      <dgm:spPr/>
      <dgm:t>
        <a:bodyPr/>
        <a:lstStyle/>
        <a:p>
          <a:endParaRPr lang="en-US"/>
        </a:p>
      </dgm:t>
    </dgm:pt>
    <dgm:pt modelId="{C8C9B4B0-9E6D-F147-A09A-7642B124FCF4}">
      <dgm:prSet phldrT="[Text]"/>
      <dgm:spPr/>
      <dgm:t>
        <a:bodyPr/>
        <a:lstStyle/>
        <a:p>
          <a:r>
            <a:rPr lang="en-US"/>
            <a:t>Setting</a:t>
          </a:r>
        </a:p>
      </dgm:t>
    </dgm:pt>
    <dgm:pt modelId="{5AE68FF8-FDB5-1044-A98E-8C39677ED92F}" type="parTrans" cxnId="{23DBFDF6-025E-594E-BCD3-4494C154CF3C}">
      <dgm:prSet/>
      <dgm:spPr/>
      <dgm:t>
        <a:bodyPr/>
        <a:lstStyle/>
        <a:p>
          <a:endParaRPr lang="en-US"/>
        </a:p>
      </dgm:t>
    </dgm:pt>
    <dgm:pt modelId="{49206509-C728-A648-ACF0-BEF3453ED9C2}" type="sibTrans" cxnId="{23DBFDF6-025E-594E-BCD3-4494C154CF3C}">
      <dgm:prSet/>
      <dgm:spPr/>
      <dgm:t>
        <a:bodyPr/>
        <a:lstStyle/>
        <a:p>
          <a:endParaRPr lang="en-US"/>
        </a:p>
      </dgm:t>
    </dgm:pt>
    <dgm:pt modelId="{E62E6591-660D-8146-B3C2-4D8F838AA064}">
      <dgm:prSet phldrT="[Text]"/>
      <dgm:spPr/>
      <dgm:t>
        <a:bodyPr/>
        <a:lstStyle/>
        <a:p>
          <a:pPr algn="ctr"/>
          <a:r>
            <a:rPr lang="en-US"/>
            <a:t>Relevance Of Setting</a:t>
          </a:r>
        </a:p>
      </dgm:t>
    </dgm:pt>
    <dgm:pt modelId="{359C31CD-C05A-504E-92DE-53032D4A36BA}" type="parTrans" cxnId="{45329550-D569-AA48-8D01-B10511A22A98}">
      <dgm:prSet/>
      <dgm:spPr/>
      <dgm:t>
        <a:bodyPr/>
        <a:lstStyle/>
        <a:p>
          <a:endParaRPr lang="en-US"/>
        </a:p>
      </dgm:t>
    </dgm:pt>
    <dgm:pt modelId="{90400C22-6493-D84D-807C-DE91B70325A7}" type="sibTrans" cxnId="{45329550-D569-AA48-8D01-B10511A22A98}">
      <dgm:prSet/>
      <dgm:spPr/>
      <dgm:t>
        <a:bodyPr/>
        <a:lstStyle/>
        <a:p>
          <a:endParaRPr lang="en-US"/>
        </a:p>
      </dgm:t>
    </dgm:pt>
    <dgm:pt modelId="{E8ED23EB-E3A2-9141-9C9F-065A7DA2FC5A}">
      <dgm:prSet phldrT="[Text]"/>
      <dgm:spPr/>
      <dgm:t>
        <a:bodyPr/>
        <a:lstStyle/>
        <a:p>
          <a:endParaRPr lang="en-US"/>
        </a:p>
      </dgm:t>
    </dgm:pt>
    <dgm:pt modelId="{AF881403-BAC5-144D-BFC7-5C3B85BE466F}" type="sibTrans" cxnId="{CC0FF0C8-C137-8E4C-A49C-2C7FC35F0EA9}">
      <dgm:prSet/>
      <dgm:spPr/>
      <dgm:t>
        <a:bodyPr/>
        <a:lstStyle/>
        <a:p>
          <a:endParaRPr lang="en-US"/>
        </a:p>
      </dgm:t>
    </dgm:pt>
    <dgm:pt modelId="{70B13F7C-1C3B-9742-8BEB-C246EFF92048}" type="parTrans" cxnId="{CC0FF0C8-C137-8E4C-A49C-2C7FC35F0EA9}">
      <dgm:prSet/>
      <dgm:spPr/>
      <dgm:t>
        <a:bodyPr/>
        <a:lstStyle/>
        <a:p>
          <a:endParaRPr lang="en-US"/>
        </a:p>
      </dgm:t>
    </dgm:pt>
    <dgm:pt modelId="{65C4152A-AFB5-9C44-A527-2323DB48F5D4}">
      <dgm:prSet phldrT="[Text]"/>
      <dgm:spPr/>
      <dgm:t>
        <a:bodyPr/>
        <a:lstStyle/>
        <a:p>
          <a:endParaRPr lang="en-US"/>
        </a:p>
      </dgm:t>
    </dgm:pt>
    <dgm:pt modelId="{E8D86C7F-5304-D643-B08A-68AD8BAAE5B2}" type="sibTrans" cxnId="{B3AF37D4-47CA-3646-A7B4-132931D7C757}">
      <dgm:prSet/>
      <dgm:spPr/>
      <dgm:t>
        <a:bodyPr/>
        <a:lstStyle/>
        <a:p>
          <a:endParaRPr lang="en-US"/>
        </a:p>
      </dgm:t>
    </dgm:pt>
    <dgm:pt modelId="{E5693704-A1FC-564D-9A0F-0ECB5E2026D1}" type="parTrans" cxnId="{B3AF37D4-47CA-3646-A7B4-132931D7C757}">
      <dgm:prSet/>
      <dgm:spPr/>
      <dgm:t>
        <a:bodyPr/>
        <a:lstStyle/>
        <a:p>
          <a:endParaRPr lang="en-US"/>
        </a:p>
      </dgm:t>
    </dgm:pt>
    <dgm:pt modelId="{FC26C906-1DD8-AC4C-A413-00F5C5BCCAA0}">
      <dgm:prSet phldrT="[Text]"/>
      <dgm:spPr/>
      <dgm:t>
        <a:bodyPr/>
        <a:lstStyle/>
        <a:p>
          <a:r>
            <a:rPr lang="en-US"/>
            <a:t>Theme</a:t>
          </a:r>
        </a:p>
      </dgm:t>
    </dgm:pt>
    <dgm:pt modelId="{CA4C70C2-DE08-414E-8E01-5948C5066595}" type="sibTrans" cxnId="{03213109-8558-9844-91E8-40620305D063}">
      <dgm:prSet/>
      <dgm:spPr/>
      <dgm:t>
        <a:bodyPr/>
        <a:lstStyle/>
        <a:p>
          <a:endParaRPr lang="en-US"/>
        </a:p>
      </dgm:t>
    </dgm:pt>
    <dgm:pt modelId="{4880AAA5-197A-6643-8FDF-D3394DDA230E}" type="parTrans" cxnId="{03213109-8558-9844-91E8-40620305D063}">
      <dgm:prSet/>
      <dgm:spPr/>
      <dgm:t>
        <a:bodyPr/>
        <a:lstStyle/>
        <a:p>
          <a:endParaRPr lang="en-US"/>
        </a:p>
      </dgm:t>
    </dgm:pt>
    <dgm:pt modelId="{A96A4210-601E-0644-A4A7-D18EF43C98DA}" type="pres">
      <dgm:prSet presAssocID="{EEE265A0-E4EE-F74C-AD13-61080708CB44}" presName="Name0" presStyleCnt="0">
        <dgm:presLayoutVars>
          <dgm:dir/>
          <dgm:animLvl val="lvl"/>
          <dgm:resizeHandles val="exact"/>
        </dgm:presLayoutVars>
      </dgm:prSet>
      <dgm:spPr/>
    </dgm:pt>
    <dgm:pt modelId="{77EAA9CE-D3AF-8F4C-850C-429116794AA0}" type="pres">
      <dgm:prSet presAssocID="{E62E6591-660D-8146-B3C2-4D8F838AA064}" presName="boxAndChildren" presStyleCnt="0"/>
      <dgm:spPr/>
    </dgm:pt>
    <dgm:pt modelId="{ABB11F71-8EDB-1B44-B799-1A86854C504D}" type="pres">
      <dgm:prSet presAssocID="{E62E6591-660D-8146-B3C2-4D8F838AA064}" presName="parentTextBox" presStyleLbl="node1" presStyleIdx="0" presStyleCnt="3"/>
      <dgm:spPr/>
    </dgm:pt>
    <dgm:pt modelId="{F478D5C1-D9C9-E946-AE70-7C5414F641CC}" type="pres">
      <dgm:prSet presAssocID="{E62E6591-660D-8146-B3C2-4D8F838AA064}" presName="entireBox" presStyleLbl="node1" presStyleIdx="0" presStyleCnt="3"/>
      <dgm:spPr/>
    </dgm:pt>
    <dgm:pt modelId="{B26098A0-9225-C546-8F49-94F3CA43BE0E}" type="pres">
      <dgm:prSet presAssocID="{E62E6591-660D-8146-B3C2-4D8F838AA064}" presName="descendantBox" presStyleCnt="0"/>
      <dgm:spPr/>
    </dgm:pt>
    <dgm:pt modelId="{007E6784-53F5-EA40-B534-A98723A8BB0D}" type="pres">
      <dgm:prSet presAssocID="{65C4152A-AFB5-9C44-A527-2323DB48F5D4}" presName="childTextBox" presStyleLbl="fgAccFollowNode1" presStyleIdx="0" presStyleCnt="4">
        <dgm:presLayoutVars>
          <dgm:bulletEnabled val="1"/>
        </dgm:presLayoutVars>
      </dgm:prSet>
      <dgm:spPr/>
      <dgm:t>
        <a:bodyPr/>
        <a:lstStyle/>
        <a:p>
          <a:endParaRPr lang="en-US"/>
        </a:p>
      </dgm:t>
    </dgm:pt>
    <dgm:pt modelId="{E1B30C63-233C-5B44-A890-EBFD5839AB10}" type="pres">
      <dgm:prSet presAssocID="{49206509-C728-A648-ACF0-BEF3453ED9C2}" presName="sp" presStyleCnt="0"/>
      <dgm:spPr/>
    </dgm:pt>
    <dgm:pt modelId="{74E21EC1-44CF-1F4D-88CF-E0CAB824B0A9}" type="pres">
      <dgm:prSet presAssocID="{C8C9B4B0-9E6D-F147-A09A-7642B124FCF4}" presName="arrowAndChildren" presStyleCnt="0"/>
      <dgm:spPr/>
    </dgm:pt>
    <dgm:pt modelId="{B22C497D-400F-1544-BF93-C29139380404}" type="pres">
      <dgm:prSet presAssocID="{C8C9B4B0-9E6D-F147-A09A-7642B124FCF4}" presName="parentTextArrow" presStyleLbl="node1" presStyleIdx="0" presStyleCnt="3"/>
      <dgm:spPr/>
      <dgm:t>
        <a:bodyPr/>
        <a:lstStyle/>
        <a:p>
          <a:endParaRPr lang="en-US"/>
        </a:p>
      </dgm:t>
    </dgm:pt>
    <dgm:pt modelId="{D68D8E8D-DBAA-8547-8056-378E0E778F06}" type="pres">
      <dgm:prSet presAssocID="{C8C9B4B0-9E6D-F147-A09A-7642B124FCF4}" presName="arrow" presStyleLbl="node1" presStyleIdx="1" presStyleCnt="3"/>
      <dgm:spPr/>
    </dgm:pt>
    <dgm:pt modelId="{2D2519D8-A8EB-0544-8438-A12ED46AC859}" type="pres">
      <dgm:prSet presAssocID="{C8C9B4B0-9E6D-F147-A09A-7642B124FCF4}" presName="descendantArrow" presStyleCnt="0"/>
      <dgm:spPr/>
    </dgm:pt>
    <dgm:pt modelId="{16DC2480-3EAE-684A-897D-E5DCA3294A39}" type="pres">
      <dgm:prSet presAssocID="{E8ED23EB-E3A2-9141-9C9F-065A7DA2FC5A}" presName="childTextArrow" presStyleLbl="fgAccFollowNode1" presStyleIdx="1" presStyleCnt="4">
        <dgm:presLayoutVars>
          <dgm:bulletEnabled val="1"/>
        </dgm:presLayoutVars>
      </dgm:prSet>
      <dgm:spPr/>
      <dgm:t>
        <a:bodyPr/>
        <a:lstStyle/>
        <a:p>
          <a:endParaRPr lang="en-US"/>
        </a:p>
      </dgm:t>
    </dgm:pt>
    <dgm:pt modelId="{B9C6FDF1-92D4-9645-B66D-80AAC64A6987}" type="pres">
      <dgm:prSet presAssocID="{CA4C70C2-DE08-414E-8E01-5948C5066595}" presName="sp" presStyleCnt="0"/>
      <dgm:spPr/>
    </dgm:pt>
    <dgm:pt modelId="{1A4DCC92-8DB8-B645-A177-393FF3E622F2}" type="pres">
      <dgm:prSet presAssocID="{FC26C906-1DD8-AC4C-A413-00F5C5BCCAA0}" presName="arrowAndChildren" presStyleCnt="0"/>
      <dgm:spPr/>
    </dgm:pt>
    <dgm:pt modelId="{C276322B-5004-C645-A813-1E2E89DE869C}" type="pres">
      <dgm:prSet presAssocID="{FC26C906-1DD8-AC4C-A413-00F5C5BCCAA0}" presName="parentTextArrow" presStyleLbl="node1" presStyleIdx="1" presStyleCnt="3"/>
      <dgm:spPr/>
    </dgm:pt>
    <dgm:pt modelId="{82F8DF5C-5F0A-3E4E-A8DC-1337C869E6AE}" type="pres">
      <dgm:prSet presAssocID="{FC26C906-1DD8-AC4C-A413-00F5C5BCCAA0}" presName="arrow" presStyleLbl="node1" presStyleIdx="2" presStyleCnt="3"/>
      <dgm:spPr/>
      <dgm:t>
        <a:bodyPr/>
        <a:lstStyle/>
        <a:p>
          <a:endParaRPr lang="en-US"/>
        </a:p>
      </dgm:t>
    </dgm:pt>
    <dgm:pt modelId="{7E86CDBB-9C35-384F-AEF8-B61495147F84}" type="pres">
      <dgm:prSet presAssocID="{FC26C906-1DD8-AC4C-A413-00F5C5BCCAA0}" presName="descendantArrow" presStyleCnt="0"/>
      <dgm:spPr/>
    </dgm:pt>
    <dgm:pt modelId="{FF6CDEF8-C799-624B-B57E-E0FC8206D4C7}" type="pres">
      <dgm:prSet presAssocID="{4ADEB445-3446-C044-AE5D-F964DBBC3C30}" presName="childTextArrow" presStyleLbl="fgAccFollowNode1" presStyleIdx="2" presStyleCnt="4">
        <dgm:presLayoutVars>
          <dgm:bulletEnabled val="1"/>
        </dgm:presLayoutVars>
      </dgm:prSet>
      <dgm:spPr/>
    </dgm:pt>
    <dgm:pt modelId="{8F0BF3D8-0014-C648-AD4E-DED97A1EA014}" type="pres">
      <dgm:prSet presAssocID="{3BC56674-D018-A540-BB42-21B51DB835D1}" presName="childTextArrow" presStyleLbl="fgAccFollowNode1" presStyleIdx="3" presStyleCnt="4">
        <dgm:presLayoutVars>
          <dgm:bulletEnabled val="1"/>
        </dgm:presLayoutVars>
      </dgm:prSet>
      <dgm:spPr/>
    </dgm:pt>
  </dgm:ptLst>
  <dgm:cxnLst>
    <dgm:cxn modelId="{BE15B8A8-EBE3-A244-BD09-BB876D728451}" type="presOf" srcId="{E62E6591-660D-8146-B3C2-4D8F838AA064}" destId="{ABB11F71-8EDB-1B44-B799-1A86854C504D}" srcOrd="0" destOrd="0" presId="urn:microsoft.com/office/officeart/2005/8/layout/process4"/>
    <dgm:cxn modelId="{BE3CCCAD-45C1-1A48-8046-9249D4A3DF3D}" type="presOf" srcId="{FC26C906-1DD8-AC4C-A413-00F5C5BCCAA0}" destId="{82F8DF5C-5F0A-3E4E-A8DC-1337C869E6AE}" srcOrd="1" destOrd="0" presId="urn:microsoft.com/office/officeart/2005/8/layout/process4"/>
    <dgm:cxn modelId="{7C32F374-4C7E-D64B-841B-3F916982494C}" type="presOf" srcId="{C8C9B4B0-9E6D-F147-A09A-7642B124FCF4}" destId="{B22C497D-400F-1544-BF93-C29139380404}" srcOrd="0" destOrd="0" presId="urn:microsoft.com/office/officeart/2005/8/layout/process4"/>
    <dgm:cxn modelId="{03213109-8558-9844-91E8-40620305D063}" srcId="{EEE265A0-E4EE-F74C-AD13-61080708CB44}" destId="{FC26C906-1DD8-AC4C-A413-00F5C5BCCAA0}" srcOrd="0" destOrd="0" parTransId="{4880AAA5-197A-6643-8FDF-D3394DDA230E}" sibTransId="{CA4C70C2-DE08-414E-8E01-5948C5066595}"/>
    <dgm:cxn modelId="{D617B4E8-46E5-9248-8368-EDC631B19AFC}" type="presOf" srcId="{EEE265A0-E4EE-F74C-AD13-61080708CB44}" destId="{A96A4210-601E-0644-A4A7-D18EF43C98DA}" srcOrd="0" destOrd="0" presId="urn:microsoft.com/office/officeart/2005/8/layout/process4"/>
    <dgm:cxn modelId="{B3AF37D4-47CA-3646-A7B4-132931D7C757}" srcId="{E62E6591-660D-8146-B3C2-4D8F838AA064}" destId="{65C4152A-AFB5-9C44-A527-2323DB48F5D4}" srcOrd="0" destOrd="0" parTransId="{E5693704-A1FC-564D-9A0F-0ECB5E2026D1}" sibTransId="{E8D86C7F-5304-D643-B08A-68AD8BAAE5B2}"/>
    <dgm:cxn modelId="{E9FF7CE9-CFA6-794F-92E3-B3AB95E08C0F}" type="presOf" srcId="{4ADEB445-3446-C044-AE5D-F964DBBC3C30}" destId="{FF6CDEF8-C799-624B-B57E-E0FC8206D4C7}" srcOrd="0" destOrd="0" presId="urn:microsoft.com/office/officeart/2005/8/layout/process4"/>
    <dgm:cxn modelId="{C8B711E1-0B08-7742-8D03-8CF2D00909DA}" type="presOf" srcId="{E62E6591-660D-8146-B3C2-4D8F838AA064}" destId="{F478D5C1-D9C9-E946-AE70-7C5414F641CC}" srcOrd="1" destOrd="0" presId="urn:microsoft.com/office/officeart/2005/8/layout/process4"/>
    <dgm:cxn modelId="{0CD6A22A-F72E-6F42-A1FD-A73D0A96D772}" srcId="{FC26C906-1DD8-AC4C-A413-00F5C5BCCAA0}" destId="{4ADEB445-3446-C044-AE5D-F964DBBC3C30}" srcOrd="0" destOrd="0" parTransId="{FC5831B5-A973-2047-8E19-D6AC91A00C25}" sibTransId="{3B640BE2-CA24-F04A-90F3-5D81CF55E7C6}"/>
    <dgm:cxn modelId="{DED0B3C6-24E9-BB43-9F8B-C0F3F0B16863}" type="presOf" srcId="{65C4152A-AFB5-9C44-A527-2323DB48F5D4}" destId="{007E6784-53F5-EA40-B534-A98723A8BB0D}" srcOrd="0" destOrd="0" presId="urn:microsoft.com/office/officeart/2005/8/layout/process4"/>
    <dgm:cxn modelId="{4A6F61C6-763F-0748-8F4B-5A2714303D2C}" type="presOf" srcId="{E8ED23EB-E3A2-9141-9C9F-065A7DA2FC5A}" destId="{16DC2480-3EAE-684A-897D-E5DCA3294A39}" srcOrd="0" destOrd="0" presId="urn:microsoft.com/office/officeart/2005/8/layout/process4"/>
    <dgm:cxn modelId="{1676E456-B7F0-B644-825E-187676AB0BD3}" type="presOf" srcId="{FC26C906-1DD8-AC4C-A413-00F5C5BCCAA0}" destId="{C276322B-5004-C645-A813-1E2E89DE869C}" srcOrd="0" destOrd="0" presId="urn:microsoft.com/office/officeart/2005/8/layout/process4"/>
    <dgm:cxn modelId="{B64E34F4-E6EB-7F46-B730-A95230744B80}" srcId="{FC26C906-1DD8-AC4C-A413-00F5C5BCCAA0}" destId="{3BC56674-D018-A540-BB42-21B51DB835D1}" srcOrd="1" destOrd="0" parTransId="{121F50DF-05D5-0240-9E24-4827E70CDAA2}" sibTransId="{8203172F-C3BC-5147-B134-191DDD78DA01}"/>
    <dgm:cxn modelId="{CC0FF0C8-C137-8E4C-A49C-2C7FC35F0EA9}" srcId="{C8C9B4B0-9E6D-F147-A09A-7642B124FCF4}" destId="{E8ED23EB-E3A2-9141-9C9F-065A7DA2FC5A}" srcOrd="0" destOrd="0" parTransId="{70B13F7C-1C3B-9742-8BEB-C246EFF92048}" sibTransId="{AF881403-BAC5-144D-BFC7-5C3B85BE466F}"/>
    <dgm:cxn modelId="{9C9D490D-604C-B44D-9FE7-6CB487920D95}" type="presOf" srcId="{C8C9B4B0-9E6D-F147-A09A-7642B124FCF4}" destId="{D68D8E8D-DBAA-8547-8056-378E0E778F06}" srcOrd="1" destOrd="0" presId="urn:microsoft.com/office/officeart/2005/8/layout/process4"/>
    <dgm:cxn modelId="{23DBFDF6-025E-594E-BCD3-4494C154CF3C}" srcId="{EEE265A0-E4EE-F74C-AD13-61080708CB44}" destId="{C8C9B4B0-9E6D-F147-A09A-7642B124FCF4}" srcOrd="1" destOrd="0" parTransId="{5AE68FF8-FDB5-1044-A98E-8C39677ED92F}" sibTransId="{49206509-C728-A648-ACF0-BEF3453ED9C2}"/>
    <dgm:cxn modelId="{45329550-D569-AA48-8D01-B10511A22A98}" srcId="{EEE265A0-E4EE-F74C-AD13-61080708CB44}" destId="{E62E6591-660D-8146-B3C2-4D8F838AA064}" srcOrd="2" destOrd="0" parTransId="{359C31CD-C05A-504E-92DE-53032D4A36BA}" sibTransId="{90400C22-6493-D84D-807C-DE91B70325A7}"/>
    <dgm:cxn modelId="{84977671-22AC-3744-A486-31BF064F0C27}" type="presOf" srcId="{3BC56674-D018-A540-BB42-21B51DB835D1}" destId="{8F0BF3D8-0014-C648-AD4E-DED97A1EA014}" srcOrd="0" destOrd="0" presId="urn:microsoft.com/office/officeart/2005/8/layout/process4"/>
    <dgm:cxn modelId="{466B4B7B-DFA8-CE44-944E-FE7B3208C889}" type="presParOf" srcId="{A96A4210-601E-0644-A4A7-D18EF43C98DA}" destId="{77EAA9CE-D3AF-8F4C-850C-429116794AA0}" srcOrd="0" destOrd="0" presId="urn:microsoft.com/office/officeart/2005/8/layout/process4"/>
    <dgm:cxn modelId="{1A8E6AEC-91D7-7A46-8FF8-AAC309B2E9E7}" type="presParOf" srcId="{77EAA9CE-D3AF-8F4C-850C-429116794AA0}" destId="{ABB11F71-8EDB-1B44-B799-1A86854C504D}" srcOrd="0" destOrd="0" presId="urn:microsoft.com/office/officeart/2005/8/layout/process4"/>
    <dgm:cxn modelId="{186A7B27-DB52-D344-BD3B-763A076106A1}" type="presParOf" srcId="{77EAA9CE-D3AF-8F4C-850C-429116794AA0}" destId="{F478D5C1-D9C9-E946-AE70-7C5414F641CC}" srcOrd="1" destOrd="0" presId="urn:microsoft.com/office/officeart/2005/8/layout/process4"/>
    <dgm:cxn modelId="{50D4B047-60BD-0341-88B2-5E9CA6700E5A}" type="presParOf" srcId="{77EAA9CE-D3AF-8F4C-850C-429116794AA0}" destId="{B26098A0-9225-C546-8F49-94F3CA43BE0E}" srcOrd="2" destOrd="0" presId="urn:microsoft.com/office/officeart/2005/8/layout/process4"/>
    <dgm:cxn modelId="{5AF1FB0C-38B4-8E4E-899B-0423E2A3AC8C}" type="presParOf" srcId="{B26098A0-9225-C546-8F49-94F3CA43BE0E}" destId="{007E6784-53F5-EA40-B534-A98723A8BB0D}" srcOrd="0" destOrd="0" presId="urn:microsoft.com/office/officeart/2005/8/layout/process4"/>
    <dgm:cxn modelId="{01A29305-413B-0D48-A926-389ABB4B705D}" type="presParOf" srcId="{A96A4210-601E-0644-A4A7-D18EF43C98DA}" destId="{E1B30C63-233C-5B44-A890-EBFD5839AB10}" srcOrd="1" destOrd="0" presId="urn:microsoft.com/office/officeart/2005/8/layout/process4"/>
    <dgm:cxn modelId="{82BA8DCB-E481-654C-876C-3C01347D178C}" type="presParOf" srcId="{A96A4210-601E-0644-A4A7-D18EF43C98DA}" destId="{74E21EC1-44CF-1F4D-88CF-E0CAB824B0A9}" srcOrd="2" destOrd="0" presId="urn:microsoft.com/office/officeart/2005/8/layout/process4"/>
    <dgm:cxn modelId="{5EAB6D8A-7641-854D-8D6D-2019DC2828DC}" type="presParOf" srcId="{74E21EC1-44CF-1F4D-88CF-E0CAB824B0A9}" destId="{B22C497D-400F-1544-BF93-C29139380404}" srcOrd="0" destOrd="0" presId="urn:microsoft.com/office/officeart/2005/8/layout/process4"/>
    <dgm:cxn modelId="{C8619591-D814-9243-BA34-23C8FD54E895}" type="presParOf" srcId="{74E21EC1-44CF-1F4D-88CF-E0CAB824B0A9}" destId="{D68D8E8D-DBAA-8547-8056-378E0E778F06}" srcOrd="1" destOrd="0" presId="urn:microsoft.com/office/officeart/2005/8/layout/process4"/>
    <dgm:cxn modelId="{8B2C87DE-BA40-E94B-94C9-018578358AD3}" type="presParOf" srcId="{74E21EC1-44CF-1F4D-88CF-E0CAB824B0A9}" destId="{2D2519D8-A8EB-0544-8438-A12ED46AC859}" srcOrd="2" destOrd="0" presId="urn:microsoft.com/office/officeart/2005/8/layout/process4"/>
    <dgm:cxn modelId="{8DC2B41E-5B97-9944-9D49-2426D399C302}" type="presParOf" srcId="{2D2519D8-A8EB-0544-8438-A12ED46AC859}" destId="{16DC2480-3EAE-684A-897D-E5DCA3294A39}" srcOrd="0" destOrd="0" presId="urn:microsoft.com/office/officeart/2005/8/layout/process4"/>
    <dgm:cxn modelId="{A4C13F87-FF95-1545-A9C0-C59B64216CA6}" type="presParOf" srcId="{A96A4210-601E-0644-A4A7-D18EF43C98DA}" destId="{B9C6FDF1-92D4-9645-B66D-80AAC64A6987}" srcOrd="3" destOrd="0" presId="urn:microsoft.com/office/officeart/2005/8/layout/process4"/>
    <dgm:cxn modelId="{77CF4BEC-36DB-7E4E-AFBE-E11FE2834B98}" type="presParOf" srcId="{A96A4210-601E-0644-A4A7-D18EF43C98DA}" destId="{1A4DCC92-8DB8-B645-A177-393FF3E622F2}" srcOrd="4" destOrd="0" presId="urn:microsoft.com/office/officeart/2005/8/layout/process4"/>
    <dgm:cxn modelId="{B30406FF-A64C-7E46-A09A-4C045B7792B0}" type="presParOf" srcId="{1A4DCC92-8DB8-B645-A177-393FF3E622F2}" destId="{C276322B-5004-C645-A813-1E2E89DE869C}" srcOrd="0" destOrd="0" presId="urn:microsoft.com/office/officeart/2005/8/layout/process4"/>
    <dgm:cxn modelId="{BA281ED6-35C6-D947-8EBC-BECEE002F94A}" type="presParOf" srcId="{1A4DCC92-8DB8-B645-A177-393FF3E622F2}" destId="{82F8DF5C-5F0A-3E4E-A8DC-1337C869E6AE}" srcOrd="1" destOrd="0" presId="urn:microsoft.com/office/officeart/2005/8/layout/process4"/>
    <dgm:cxn modelId="{2E1BB7DB-62B5-3349-B1C3-538D1FBE866B}" type="presParOf" srcId="{1A4DCC92-8DB8-B645-A177-393FF3E622F2}" destId="{7E86CDBB-9C35-384F-AEF8-B61495147F84}" srcOrd="2" destOrd="0" presId="urn:microsoft.com/office/officeart/2005/8/layout/process4"/>
    <dgm:cxn modelId="{E16CCE21-55A9-F248-8C8B-C9DCEFE40266}" type="presParOf" srcId="{7E86CDBB-9C35-384F-AEF8-B61495147F84}" destId="{FF6CDEF8-C799-624B-B57E-E0FC8206D4C7}" srcOrd="0" destOrd="0" presId="urn:microsoft.com/office/officeart/2005/8/layout/process4"/>
    <dgm:cxn modelId="{225EACB8-528B-AD41-8EE8-5C0657DCD9AB}" type="presParOf" srcId="{7E86CDBB-9C35-384F-AEF8-B61495147F84}" destId="{8F0BF3D8-0014-C648-AD4E-DED97A1EA014}" srcOrd="1" destOrd="0" presId="urn:microsoft.com/office/officeart/2005/8/layout/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93D410-6317-0F4A-B74D-3FA0303883C9}" type="doc">
      <dgm:prSet loTypeId="urn:microsoft.com/office/officeart/2005/8/layout/list1" loCatId="" qsTypeId="urn:microsoft.com/office/officeart/2005/8/quickstyle/simple4" qsCatId="simple" csTypeId="urn:microsoft.com/office/officeart/2005/8/colors/accent1_2" csCatId="accent1" phldr="1"/>
      <dgm:spPr/>
      <dgm:t>
        <a:bodyPr/>
        <a:lstStyle/>
        <a:p>
          <a:endParaRPr lang="en-US"/>
        </a:p>
      </dgm:t>
    </dgm:pt>
    <dgm:pt modelId="{C686DB80-2B29-F841-B32E-36668754A894}">
      <dgm:prSet phldrT="[Text]"/>
      <dgm:spPr/>
      <dgm:t>
        <a:bodyPr/>
        <a:lstStyle/>
        <a:p>
          <a:r>
            <a:rPr lang="en-US"/>
            <a:t>Main Characters Problem/Goal:</a:t>
          </a:r>
        </a:p>
        <a:p>
          <a:endParaRPr lang="en-US"/>
        </a:p>
        <a:p>
          <a:endParaRPr lang="en-US"/>
        </a:p>
      </dgm:t>
    </dgm:pt>
    <dgm:pt modelId="{06C7AB70-5A71-6348-926A-487C7C5CE1B7}" type="parTrans" cxnId="{84445CA0-0D28-5248-8038-ABECEE00AA6C}">
      <dgm:prSet/>
      <dgm:spPr/>
      <dgm:t>
        <a:bodyPr/>
        <a:lstStyle/>
        <a:p>
          <a:endParaRPr lang="en-US"/>
        </a:p>
      </dgm:t>
    </dgm:pt>
    <dgm:pt modelId="{C119102F-39F7-3448-A4EB-633AB2828F13}" type="sibTrans" cxnId="{84445CA0-0D28-5248-8038-ABECEE00AA6C}">
      <dgm:prSet/>
      <dgm:spPr/>
      <dgm:t>
        <a:bodyPr/>
        <a:lstStyle/>
        <a:p>
          <a:endParaRPr lang="en-US"/>
        </a:p>
      </dgm:t>
    </dgm:pt>
    <dgm:pt modelId="{7322487E-9443-594C-A3C2-C4E7FB26EE44}">
      <dgm:prSet phldrT="[Text]"/>
      <dgm:spPr/>
      <dgm:t>
        <a:bodyPr/>
        <a:lstStyle/>
        <a:p>
          <a:r>
            <a:rPr lang="en-US"/>
            <a:t>Plot (summarize in 30 words or less):</a:t>
          </a:r>
        </a:p>
        <a:p>
          <a:endParaRPr lang="en-US"/>
        </a:p>
        <a:p>
          <a:endParaRPr lang="en-US"/>
        </a:p>
        <a:p>
          <a:endParaRPr lang="en-US"/>
        </a:p>
        <a:p>
          <a:endParaRPr lang="en-US"/>
        </a:p>
      </dgm:t>
    </dgm:pt>
    <dgm:pt modelId="{5DC4C500-7C74-6442-96E3-DC2155A1E4F4}" type="parTrans" cxnId="{06247E5F-F0B1-CB4C-9449-7438CBBB9C54}">
      <dgm:prSet/>
      <dgm:spPr/>
      <dgm:t>
        <a:bodyPr/>
        <a:lstStyle/>
        <a:p>
          <a:endParaRPr lang="en-US"/>
        </a:p>
      </dgm:t>
    </dgm:pt>
    <dgm:pt modelId="{EEBC8341-8A04-5843-B4E2-5B3154964A93}" type="sibTrans" cxnId="{06247E5F-F0B1-CB4C-9449-7438CBBB9C54}">
      <dgm:prSet/>
      <dgm:spPr/>
      <dgm:t>
        <a:bodyPr/>
        <a:lstStyle/>
        <a:p>
          <a:endParaRPr lang="en-US"/>
        </a:p>
      </dgm:t>
    </dgm:pt>
    <dgm:pt modelId="{B9997DC4-A658-0549-8519-87C003DBD3E8}">
      <dgm:prSet phldrT="[Text]"/>
      <dgm:spPr/>
      <dgm:t>
        <a:bodyPr/>
        <a:lstStyle/>
        <a:p>
          <a:r>
            <a:rPr lang="en-US"/>
            <a:t>Climax:</a:t>
          </a:r>
        </a:p>
        <a:p>
          <a:endParaRPr lang="en-US"/>
        </a:p>
        <a:p>
          <a:r>
            <a:rPr lang="en-US"/>
            <a:t>Resolution:</a:t>
          </a:r>
        </a:p>
        <a:p>
          <a:endParaRPr lang="en-US"/>
        </a:p>
      </dgm:t>
    </dgm:pt>
    <dgm:pt modelId="{DAEB4A38-D2E1-134E-8F51-4365AF82AB76}" type="parTrans" cxnId="{3B720247-C307-1546-A0E5-38C5CAE20CC7}">
      <dgm:prSet/>
      <dgm:spPr/>
      <dgm:t>
        <a:bodyPr/>
        <a:lstStyle/>
        <a:p>
          <a:endParaRPr lang="en-US"/>
        </a:p>
      </dgm:t>
    </dgm:pt>
    <dgm:pt modelId="{0EE8FEF4-57EA-2948-8DDD-0F9315603992}" type="sibTrans" cxnId="{3B720247-C307-1546-A0E5-38C5CAE20CC7}">
      <dgm:prSet/>
      <dgm:spPr/>
      <dgm:t>
        <a:bodyPr/>
        <a:lstStyle/>
        <a:p>
          <a:endParaRPr lang="en-US"/>
        </a:p>
      </dgm:t>
    </dgm:pt>
    <dgm:pt modelId="{0C34BC82-E3CD-A849-88D6-8D7A8556EA11}" type="pres">
      <dgm:prSet presAssocID="{D693D410-6317-0F4A-B74D-3FA0303883C9}" presName="linear" presStyleCnt="0">
        <dgm:presLayoutVars>
          <dgm:dir/>
          <dgm:animLvl val="lvl"/>
          <dgm:resizeHandles val="exact"/>
        </dgm:presLayoutVars>
      </dgm:prSet>
      <dgm:spPr/>
    </dgm:pt>
    <dgm:pt modelId="{EE631220-0A23-EB49-8D7B-44FC0E56395D}" type="pres">
      <dgm:prSet presAssocID="{C686DB80-2B29-F841-B32E-36668754A894}" presName="parentLin" presStyleCnt="0"/>
      <dgm:spPr/>
    </dgm:pt>
    <dgm:pt modelId="{F86EB91C-38BC-454F-A14F-203C1595ECB9}" type="pres">
      <dgm:prSet presAssocID="{C686DB80-2B29-F841-B32E-36668754A894}" presName="parentLeftMargin" presStyleLbl="node1" presStyleIdx="0" presStyleCnt="3"/>
      <dgm:spPr/>
    </dgm:pt>
    <dgm:pt modelId="{BAF4E040-3682-B542-ACC2-7DAC18E70B10}" type="pres">
      <dgm:prSet presAssocID="{C686DB80-2B29-F841-B32E-36668754A894}" presName="parentText" presStyleLbl="node1" presStyleIdx="0" presStyleCnt="3" custScaleX="114285" custScaleY="188037" custLinFactX="610" custLinFactNeighborX="100000" custLinFactNeighborY="22776">
        <dgm:presLayoutVars>
          <dgm:chMax val="0"/>
          <dgm:bulletEnabled val="1"/>
        </dgm:presLayoutVars>
      </dgm:prSet>
      <dgm:spPr/>
      <dgm:t>
        <a:bodyPr/>
        <a:lstStyle/>
        <a:p>
          <a:endParaRPr lang="en-US"/>
        </a:p>
      </dgm:t>
    </dgm:pt>
    <dgm:pt modelId="{B1860746-8795-DB48-B902-FE1674752CD2}" type="pres">
      <dgm:prSet presAssocID="{C686DB80-2B29-F841-B32E-36668754A894}" presName="negativeSpace" presStyleCnt="0"/>
      <dgm:spPr/>
    </dgm:pt>
    <dgm:pt modelId="{FEB3715D-38FB-B24B-8A22-1DA437CB4576}" type="pres">
      <dgm:prSet presAssocID="{C686DB80-2B29-F841-B32E-36668754A894}" presName="childText" presStyleLbl="conFgAcc1" presStyleIdx="0" presStyleCnt="3">
        <dgm:presLayoutVars>
          <dgm:bulletEnabled val="1"/>
        </dgm:presLayoutVars>
      </dgm:prSet>
      <dgm:spPr/>
    </dgm:pt>
    <dgm:pt modelId="{E5B7D44D-B21C-0843-B753-ADB29B0AD4B1}" type="pres">
      <dgm:prSet presAssocID="{C119102F-39F7-3448-A4EB-633AB2828F13}" presName="spaceBetweenRectangles" presStyleCnt="0"/>
      <dgm:spPr/>
    </dgm:pt>
    <dgm:pt modelId="{0DE95D18-5709-3140-A821-0C1F7CE7DB11}" type="pres">
      <dgm:prSet presAssocID="{7322487E-9443-594C-A3C2-C4E7FB26EE44}" presName="parentLin" presStyleCnt="0"/>
      <dgm:spPr/>
    </dgm:pt>
    <dgm:pt modelId="{7C3130EF-49D3-694C-B006-C1F70BA45AFB}" type="pres">
      <dgm:prSet presAssocID="{7322487E-9443-594C-A3C2-C4E7FB26EE44}" presName="parentLeftMargin" presStyleLbl="node1" presStyleIdx="0" presStyleCnt="3"/>
      <dgm:spPr/>
    </dgm:pt>
    <dgm:pt modelId="{31438EFF-1192-324C-801C-D427944F455A}" type="pres">
      <dgm:prSet presAssocID="{7322487E-9443-594C-A3C2-C4E7FB26EE44}" presName="parentText" presStyleLbl="node1" presStyleIdx="1" presStyleCnt="3" custScaleX="133935" custScaleY="366212">
        <dgm:presLayoutVars>
          <dgm:chMax val="0"/>
          <dgm:bulletEnabled val="1"/>
        </dgm:presLayoutVars>
      </dgm:prSet>
      <dgm:spPr/>
      <dgm:t>
        <a:bodyPr/>
        <a:lstStyle/>
        <a:p>
          <a:endParaRPr lang="en-US"/>
        </a:p>
      </dgm:t>
    </dgm:pt>
    <dgm:pt modelId="{E5D469EB-998A-8448-B721-FB69D216B596}" type="pres">
      <dgm:prSet presAssocID="{7322487E-9443-594C-A3C2-C4E7FB26EE44}" presName="negativeSpace" presStyleCnt="0"/>
      <dgm:spPr/>
    </dgm:pt>
    <dgm:pt modelId="{AEB4E8DC-5715-8F45-BC02-8B3D836C27E4}" type="pres">
      <dgm:prSet presAssocID="{7322487E-9443-594C-A3C2-C4E7FB26EE44}" presName="childText" presStyleLbl="conFgAcc1" presStyleIdx="1" presStyleCnt="3">
        <dgm:presLayoutVars>
          <dgm:bulletEnabled val="1"/>
        </dgm:presLayoutVars>
      </dgm:prSet>
      <dgm:spPr/>
    </dgm:pt>
    <dgm:pt modelId="{0BABC45F-CEB7-204F-AB8C-128C038CF08F}" type="pres">
      <dgm:prSet presAssocID="{EEBC8341-8A04-5843-B4E2-5B3154964A93}" presName="spaceBetweenRectangles" presStyleCnt="0"/>
      <dgm:spPr/>
    </dgm:pt>
    <dgm:pt modelId="{09CD9D31-218A-E44D-BCA5-62D42F72C2A2}" type="pres">
      <dgm:prSet presAssocID="{B9997DC4-A658-0549-8519-87C003DBD3E8}" presName="parentLin" presStyleCnt="0"/>
      <dgm:spPr/>
    </dgm:pt>
    <dgm:pt modelId="{B499B7CB-D692-4D49-8971-31FC0C5E6BC0}" type="pres">
      <dgm:prSet presAssocID="{B9997DC4-A658-0549-8519-87C003DBD3E8}" presName="parentLeftMargin" presStyleLbl="node1" presStyleIdx="1" presStyleCnt="3"/>
      <dgm:spPr/>
    </dgm:pt>
    <dgm:pt modelId="{488108CE-C01E-404E-9560-7785F33DDCE4}" type="pres">
      <dgm:prSet presAssocID="{B9997DC4-A658-0549-8519-87C003DBD3E8}" presName="parentText" presStyleLbl="node1" presStyleIdx="2" presStyleCnt="3" custScaleX="116188" custScaleY="352942">
        <dgm:presLayoutVars>
          <dgm:chMax val="0"/>
          <dgm:bulletEnabled val="1"/>
        </dgm:presLayoutVars>
      </dgm:prSet>
      <dgm:spPr/>
      <dgm:t>
        <a:bodyPr/>
        <a:lstStyle/>
        <a:p>
          <a:endParaRPr lang="en-US"/>
        </a:p>
      </dgm:t>
    </dgm:pt>
    <dgm:pt modelId="{152120E7-4438-5B4B-BF9A-FACDFFE22420}" type="pres">
      <dgm:prSet presAssocID="{B9997DC4-A658-0549-8519-87C003DBD3E8}" presName="negativeSpace" presStyleCnt="0"/>
      <dgm:spPr/>
    </dgm:pt>
    <dgm:pt modelId="{E0D9B0CD-8F16-B84B-A82D-7AF2EE0EBA41}" type="pres">
      <dgm:prSet presAssocID="{B9997DC4-A658-0549-8519-87C003DBD3E8}" presName="childText" presStyleLbl="conFgAcc1" presStyleIdx="2" presStyleCnt="3">
        <dgm:presLayoutVars>
          <dgm:bulletEnabled val="1"/>
        </dgm:presLayoutVars>
      </dgm:prSet>
      <dgm:spPr/>
    </dgm:pt>
  </dgm:ptLst>
  <dgm:cxnLst>
    <dgm:cxn modelId="{1A5042EC-91B6-C048-85EF-6817FE1591A6}" type="presOf" srcId="{C686DB80-2B29-F841-B32E-36668754A894}" destId="{BAF4E040-3682-B542-ACC2-7DAC18E70B10}" srcOrd="1" destOrd="0" presId="urn:microsoft.com/office/officeart/2005/8/layout/list1"/>
    <dgm:cxn modelId="{3B720247-C307-1546-A0E5-38C5CAE20CC7}" srcId="{D693D410-6317-0F4A-B74D-3FA0303883C9}" destId="{B9997DC4-A658-0549-8519-87C003DBD3E8}" srcOrd="2" destOrd="0" parTransId="{DAEB4A38-D2E1-134E-8F51-4365AF82AB76}" sibTransId="{0EE8FEF4-57EA-2948-8DDD-0F9315603992}"/>
    <dgm:cxn modelId="{84445CA0-0D28-5248-8038-ABECEE00AA6C}" srcId="{D693D410-6317-0F4A-B74D-3FA0303883C9}" destId="{C686DB80-2B29-F841-B32E-36668754A894}" srcOrd="0" destOrd="0" parTransId="{06C7AB70-5A71-6348-926A-487C7C5CE1B7}" sibTransId="{C119102F-39F7-3448-A4EB-633AB2828F13}"/>
    <dgm:cxn modelId="{604C5681-6AA3-7B47-9AE5-48195B6EBFAD}" type="presOf" srcId="{B9997DC4-A658-0549-8519-87C003DBD3E8}" destId="{488108CE-C01E-404E-9560-7785F33DDCE4}" srcOrd="1" destOrd="0" presId="urn:microsoft.com/office/officeart/2005/8/layout/list1"/>
    <dgm:cxn modelId="{2D4C4198-7842-9A4D-956C-18E16E7C105D}" type="presOf" srcId="{C686DB80-2B29-F841-B32E-36668754A894}" destId="{F86EB91C-38BC-454F-A14F-203C1595ECB9}" srcOrd="0" destOrd="0" presId="urn:microsoft.com/office/officeart/2005/8/layout/list1"/>
    <dgm:cxn modelId="{A5D30C5A-D771-E145-9CA3-24A4466877EC}" type="presOf" srcId="{B9997DC4-A658-0549-8519-87C003DBD3E8}" destId="{B499B7CB-D692-4D49-8971-31FC0C5E6BC0}" srcOrd="0" destOrd="0" presId="urn:microsoft.com/office/officeart/2005/8/layout/list1"/>
    <dgm:cxn modelId="{06247E5F-F0B1-CB4C-9449-7438CBBB9C54}" srcId="{D693D410-6317-0F4A-B74D-3FA0303883C9}" destId="{7322487E-9443-594C-A3C2-C4E7FB26EE44}" srcOrd="1" destOrd="0" parTransId="{5DC4C500-7C74-6442-96E3-DC2155A1E4F4}" sibTransId="{EEBC8341-8A04-5843-B4E2-5B3154964A93}"/>
    <dgm:cxn modelId="{A6C503E8-73D3-F346-84EC-458B0AB5B401}" type="presOf" srcId="{D693D410-6317-0F4A-B74D-3FA0303883C9}" destId="{0C34BC82-E3CD-A849-88D6-8D7A8556EA11}" srcOrd="0" destOrd="0" presId="urn:microsoft.com/office/officeart/2005/8/layout/list1"/>
    <dgm:cxn modelId="{EF57A4F7-BF33-8249-95FB-B088513961B0}" type="presOf" srcId="{7322487E-9443-594C-A3C2-C4E7FB26EE44}" destId="{31438EFF-1192-324C-801C-D427944F455A}" srcOrd="1" destOrd="0" presId="urn:microsoft.com/office/officeart/2005/8/layout/list1"/>
    <dgm:cxn modelId="{95558BE0-7122-494B-866B-915812194489}" type="presOf" srcId="{7322487E-9443-594C-A3C2-C4E7FB26EE44}" destId="{7C3130EF-49D3-694C-B006-C1F70BA45AFB}" srcOrd="0" destOrd="0" presId="urn:microsoft.com/office/officeart/2005/8/layout/list1"/>
    <dgm:cxn modelId="{7B3FD007-707E-E142-A23C-FEC3F9FE15CB}" type="presParOf" srcId="{0C34BC82-E3CD-A849-88D6-8D7A8556EA11}" destId="{EE631220-0A23-EB49-8D7B-44FC0E56395D}" srcOrd="0" destOrd="0" presId="urn:microsoft.com/office/officeart/2005/8/layout/list1"/>
    <dgm:cxn modelId="{EAA41862-2600-7E46-9CE1-C80C67C67E83}" type="presParOf" srcId="{EE631220-0A23-EB49-8D7B-44FC0E56395D}" destId="{F86EB91C-38BC-454F-A14F-203C1595ECB9}" srcOrd="0" destOrd="0" presId="urn:microsoft.com/office/officeart/2005/8/layout/list1"/>
    <dgm:cxn modelId="{54AF6213-D379-3B4C-AA77-577C40CF1737}" type="presParOf" srcId="{EE631220-0A23-EB49-8D7B-44FC0E56395D}" destId="{BAF4E040-3682-B542-ACC2-7DAC18E70B10}" srcOrd="1" destOrd="0" presId="urn:microsoft.com/office/officeart/2005/8/layout/list1"/>
    <dgm:cxn modelId="{25E99591-D2F7-2149-BF00-64F72C5E5725}" type="presParOf" srcId="{0C34BC82-E3CD-A849-88D6-8D7A8556EA11}" destId="{B1860746-8795-DB48-B902-FE1674752CD2}" srcOrd="1" destOrd="0" presId="urn:microsoft.com/office/officeart/2005/8/layout/list1"/>
    <dgm:cxn modelId="{EF77AAEA-28E4-B14A-ADAD-A755D6BCCAE5}" type="presParOf" srcId="{0C34BC82-E3CD-A849-88D6-8D7A8556EA11}" destId="{FEB3715D-38FB-B24B-8A22-1DA437CB4576}" srcOrd="2" destOrd="0" presId="urn:microsoft.com/office/officeart/2005/8/layout/list1"/>
    <dgm:cxn modelId="{56CB2E6C-36BA-C945-A085-3F0E24E5C01B}" type="presParOf" srcId="{0C34BC82-E3CD-A849-88D6-8D7A8556EA11}" destId="{E5B7D44D-B21C-0843-B753-ADB29B0AD4B1}" srcOrd="3" destOrd="0" presId="urn:microsoft.com/office/officeart/2005/8/layout/list1"/>
    <dgm:cxn modelId="{6E32819E-0565-CD4C-B8CD-D89C16E07A88}" type="presParOf" srcId="{0C34BC82-E3CD-A849-88D6-8D7A8556EA11}" destId="{0DE95D18-5709-3140-A821-0C1F7CE7DB11}" srcOrd="4" destOrd="0" presId="urn:microsoft.com/office/officeart/2005/8/layout/list1"/>
    <dgm:cxn modelId="{88C77EC9-30D6-B341-BDD8-D52467BF7899}" type="presParOf" srcId="{0DE95D18-5709-3140-A821-0C1F7CE7DB11}" destId="{7C3130EF-49D3-694C-B006-C1F70BA45AFB}" srcOrd="0" destOrd="0" presId="urn:microsoft.com/office/officeart/2005/8/layout/list1"/>
    <dgm:cxn modelId="{8C2280F8-EC57-2B46-8199-98EC2C14599D}" type="presParOf" srcId="{0DE95D18-5709-3140-A821-0C1F7CE7DB11}" destId="{31438EFF-1192-324C-801C-D427944F455A}" srcOrd="1" destOrd="0" presId="urn:microsoft.com/office/officeart/2005/8/layout/list1"/>
    <dgm:cxn modelId="{8227A2DB-32E0-6848-8141-0A69B0E63F3F}" type="presParOf" srcId="{0C34BC82-E3CD-A849-88D6-8D7A8556EA11}" destId="{E5D469EB-998A-8448-B721-FB69D216B596}" srcOrd="5" destOrd="0" presId="urn:microsoft.com/office/officeart/2005/8/layout/list1"/>
    <dgm:cxn modelId="{D29699B0-6F90-DF41-AF7F-ED1E83425BCF}" type="presParOf" srcId="{0C34BC82-E3CD-A849-88D6-8D7A8556EA11}" destId="{AEB4E8DC-5715-8F45-BC02-8B3D836C27E4}" srcOrd="6" destOrd="0" presId="urn:microsoft.com/office/officeart/2005/8/layout/list1"/>
    <dgm:cxn modelId="{DF297079-4AB8-824A-932A-CA4B9A7ADFAA}" type="presParOf" srcId="{0C34BC82-E3CD-A849-88D6-8D7A8556EA11}" destId="{0BABC45F-CEB7-204F-AB8C-128C038CF08F}" srcOrd="7" destOrd="0" presId="urn:microsoft.com/office/officeart/2005/8/layout/list1"/>
    <dgm:cxn modelId="{38873B28-6E0C-F84D-86A1-96C8811BEC4A}" type="presParOf" srcId="{0C34BC82-E3CD-A849-88D6-8D7A8556EA11}" destId="{09CD9D31-218A-E44D-BCA5-62D42F72C2A2}" srcOrd="8" destOrd="0" presId="urn:microsoft.com/office/officeart/2005/8/layout/list1"/>
    <dgm:cxn modelId="{C7F8171F-0315-BE4D-8A52-154B3F05562B}" type="presParOf" srcId="{09CD9D31-218A-E44D-BCA5-62D42F72C2A2}" destId="{B499B7CB-D692-4D49-8971-31FC0C5E6BC0}" srcOrd="0" destOrd="0" presId="urn:microsoft.com/office/officeart/2005/8/layout/list1"/>
    <dgm:cxn modelId="{B371FDDB-35D1-8747-9C57-05D9F5E9D69D}" type="presParOf" srcId="{09CD9D31-218A-E44D-BCA5-62D42F72C2A2}" destId="{488108CE-C01E-404E-9560-7785F33DDCE4}" srcOrd="1" destOrd="0" presId="urn:microsoft.com/office/officeart/2005/8/layout/list1"/>
    <dgm:cxn modelId="{D7F94F6A-0805-DC42-8EEA-60AC83AAC018}" type="presParOf" srcId="{0C34BC82-E3CD-A849-88D6-8D7A8556EA11}" destId="{152120E7-4438-5B4B-BF9A-FACDFFE22420}" srcOrd="9" destOrd="0" presId="urn:microsoft.com/office/officeart/2005/8/layout/list1"/>
    <dgm:cxn modelId="{5C79911D-B6D9-B643-9EF8-46203621839A}" type="presParOf" srcId="{0C34BC82-E3CD-A849-88D6-8D7A8556EA11}" destId="{E0D9B0CD-8F16-B84B-A82D-7AF2EE0EBA41}" srcOrd="10"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78D5C1-D9C9-E946-AE70-7C5414F641CC}">
      <dsp:nvSpPr>
        <dsp:cNvPr id="0" name=""/>
        <dsp:cNvSpPr/>
      </dsp:nvSpPr>
      <dsp:spPr>
        <a:xfrm>
          <a:off x="0" y="2409110"/>
          <a:ext cx="6121400" cy="790723"/>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Relevance Of Setting</a:t>
          </a:r>
        </a:p>
      </dsp:txBody>
      <dsp:txXfrm>
        <a:off x="0" y="2409110"/>
        <a:ext cx="6121400" cy="426990"/>
      </dsp:txXfrm>
    </dsp:sp>
    <dsp:sp modelId="{007E6784-53F5-EA40-B534-A98723A8BB0D}">
      <dsp:nvSpPr>
        <dsp:cNvPr id="0" name=""/>
        <dsp:cNvSpPr/>
      </dsp:nvSpPr>
      <dsp:spPr>
        <a:xfrm>
          <a:off x="0" y="2820286"/>
          <a:ext cx="6121400" cy="36373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endParaRPr lang="en-US" sz="1000" kern="1200"/>
        </a:p>
      </dsp:txBody>
      <dsp:txXfrm>
        <a:off x="0" y="2820286"/>
        <a:ext cx="6121400" cy="363732"/>
      </dsp:txXfrm>
    </dsp:sp>
    <dsp:sp modelId="{D68D8E8D-DBAA-8547-8056-378E0E778F06}">
      <dsp:nvSpPr>
        <dsp:cNvPr id="0" name=""/>
        <dsp:cNvSpPr/>
      </dsp:nvSpPr>
      <dsp:spPr>
        <a:xfrm rot="10800000">
          <a:off x="0" y="1204838"/>
          <a:ext cx="6121400" cy="1216133"/>
        </a:xfrm>
        <a:prstGeom prst="upArrowCallou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Setting</a:t>
          </a:r>
        </a:p>
      </dsp:txBody>
      <dsp:txXfrm rot="-10800000">
        <a:off x="0" y="1204838"/>
        <a:ext cx="6121400" cy="426862"/>
      </dsp:txXfrm>
    </dsp:sp>
    <dsp:sp modelId="{16DC2480-3EAE-684A-897D-E5DCA3294A39}">
      <dsp:nvSpPr>
        <dsp:cNvPr id="0" name=""/>
        <dsp:cNvSpPr/>
      </dsp:nvSpPr>
      <dsp:spPr>
        <a:xfrm>
          <a:off x="0" y="1631700"/>
          <a:ext cx="6121400" cy="363623"/>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endParaRPr lang="en-US" sz="1000" kern="1200"/>
        </a:p>
      </dsp:txBody>
      <dsp:txXfrm>
        <a:off x="0" y="1631700"/>
        <a:ext cx="6121400" cy="363623"/>
      </dsp:txXfrm>
    </dsp:sp>
    <dsp:sp modelId="{82F8DF5C-5F0A-3E4E-A8DC-1337C869E6AE}">
      <dsp:nvSpPr>
        <dsp:cNvPr id="0" name=""/>
        <dsp:cNvSpPr/>
      </dsp:nvSpPr>
      <dsp:spPr>
        <a:xfrm rot="10800000">
          <a:off x="0" y="565"/>
          <a:ext cx="6121400" cy="1216133"/>
        </a:xfrm>
        <a:prstGeom prst="upArrowCallou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Theme</a:t>
          </a:r>
        </a:p>
      </dsp:txBody>
      <dsp:txXfrm rot="-10800000">
        <a:off x="0" y="565"/>
        <a:ext cx="6121400" cy="426862"/>
      </dsp:txXfrm>
    </dsp:sp>
    <dsp:sp modelId="{FF6CDEF8-C799-624B-B57E-E0FC8206D4C7}">
      <dsp:nvSpPr>
        <dsp:cNvPr id="0" name=""/>
        <dsp:cNvSpPr/>
      </dsp:nvSpPr>
      <dsp:spPr>
        <a:xfrm>
          <a:off x="0" y="427428"/>
          <a:ext cx="3060700" cy="363623"/>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endParaRPr lang="en-US" sz="1000" kern="1200"/>
        </a:p>
      </dsp:txBody>
      <dsp:txXfrm>
        <a:off x="0" y="427428"/>
        <a:ext cx="3060700" cy="363623"/>
      </dsp:txXfrm>
    </dsp:sp>
    <dsp:sp modelId="{8F0BF3D8-0014-C648-AD4E-DED97A1EA014}">
      <dsp:nvSpPr>
        <dsp:cNvPr id="0" name=""/>
        <dsp:cNvSpPr/>
      </dsp:nvSpPr>
      <dsp:spPr>
        <a:xfrm>
          <a:off x="3060700" y="427428"/>
          <a:ext cx="3060700" cy="363623"/>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dsp:txBody>
      <dsp:txXfrm>
        <a:off x="3060700" y="427428"/>
        <a:ext cx="3060700" cy="3636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B3715D-38FB-B24B-8A22-1DA437CB4576}">
      <dsp:nvSpPr>
        <dsp:cNvPr id="0" name=""/>
        <dsp:cNvSpPr/>
      </dsp:nvSpPr>
      <dsp:spPr>
        <a:xfrm>
          <a:off x="0" y="572545"/>
          <a:ext cx="6057900" cy="3024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AF4E040-3682-B542-ACC2-7DAC18E70B10}">
      <dsp:nvSpPr>
        <dsp:cNvPr id="0" name=""/>
        <dsp:cNvSpPr/>
      </dsp:nvSpPr>
      <dsp:spPr>
        <a:xfrm>
          <a:off x="631657" y="164245"/>
          <a:ext cx="4846289" cy="666102"/>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282" tIns="0" rIns="160282" bIns="0" numCol="1" spcCol="1270" anchor="ctr" anchorCtr="0">
          <a:noAutofit/>
        </a:bodyPr>
        <a:lstStyle/>
        <a:p>
          <a:pPr lvl="0" algn="l" defTabSz="533400">
            <a:lnSpc>
              <a:spcPct val="90000"/>
            </a:lnSpc>
            <a:spcBef>
              <a:spcPct val="0"/>
            </a:spcBef>
            <a:spcAft>
              <a:spcPct val="35000"/>
            </a:spcAft>
          </a:pPr>
          <a:r>
            <a:rPr lang="en-US" sz="1200" kern="1200"/>
            <a:t>Main Characters Problem/Goal:</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a:off x="664173" y="196761"/>
        <a:ext cx="4781257" cy="601070"/>
      </dsp:txXfrm>
    </dsp:sp>
    <dsp:sp modelId="{AEB4E8DC-5715-8F45-BC02-8B3D836C27E4}">
      <dsp:nvSpPr>
        <dsp:cNvPr id="0" name=""/>
        <dsp:cNvSpPr/>
      </dsp:nvSpPr>
      <dsp:spPr>
        <a:xfrm>
          <a:off x="0" y="2059894"/>
          <a:ext cx="6057900" cy="3024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31438EFF-1192-324C-801C-D427944F455A}">
      <dsp:nvSpPr>
        <dsp:cNvPr id="0" name=""/>
        <dsp:cNvSpPr/>
      </dsp:nvSpPr>
      <dsp:spPr>
        <a:xfrm>
          <a:off x="302599" y="939745"/>
          <a:ext cx="5674007" cy="1297269"/>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282" tIns="0" rIns="160282" bIns="0" numCol="1" spcCol="1270" anchor="ctr" anchorCtr="0">
          <a:noAutofit/>
        </a:bodyPr>
        <a:lstStyle/>
        <a:p>
          <a:pPr lvl="0" algn="l" defTabSz="533400">
            <a:lnSpc>
              <a:spcPct val="90000"/>
            </a:lnSpc>
            <a:spcBef>
              <a:spcPct val="0"/>
            </a:spcBef>
            <a:spcAft>
              <a:spcPct val="35000"/>
            </a:spcAft>
          </a:pPr>
          <a:r>
            <a:rPr lang="en-US" sz="1200" kern="1200"/>
            <a:t>Plot (summarize in 30 words or less):</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a:off x="365926" y="1003072"/>
        <a:ext cx="5547353" cy="1170615"/>
      </dsp:txXfrm>
    </dsp:sp>
    <dsp:sp modelId="{E0D9B0CD-8F16-B84B-A82D-7AF2EE0EBA41}">
      <dsp:nvSpPr>
        <dsp:cNvPr id="0" name=""/>
        <dsp:cNvSpPr/>
      </dsp:nvSpPr>
      <dsp:spPr>
        <a:xfrm>
          <a:off x="0" y="3500236"/>
          <a:ext cx="6057900" cy="3024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88108CE-C01E-404E-9560-7785F33DDCE4}">
      <dsp:nvSpPr>
        <dsp:cNvPr id="0" name=""/>
        <dsp:cNvSpPr/>
      </dsp:nvSpPr>
      <dsp:spPr>
        <a:xfrm>
          <a:off x="302599" y="2427094"/>
          <a:ext cx="4922175" cy="1250261"/>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282" tIns="0" rIns="160282" bIns="0" numCol="1" spcCol="1270" anchor="ctr" anchorCtr="0">
          <a:noAutofit/>
        </a:bodyPr>
        <a:lstStyle/>
        <a:p>
          <a:pPr lvl="0" algn="l" defTabSz="533400">
            <a:lnSpc>
              <a:spcPct val="90000"/>
            </a:lnSpc>
            <a:spcBef>
              <a:spcPct val="0"/>
            </a:spcBef>
            <a:spcAft>
              <a:spcPct val="35000"/>
            </a:spcAft>
          </a:pPr>
          <a:r>
            <a:rPr lang="en-US" sz="1200" kern="1200"/>
            <a:t>Climax:</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Resolution:</a:t>
          </a:r>
        </a:p>
        <a:p>
          <a:pPr lvl="0" algn="l" defTabSz="533400">
            <a:lnSpc>
              <a:spcPct val="90000"/>
            </a:lnSpc>
            <a:spcBef>
              <a:spcPct val="0"/>
            </a:spcBef>
            <a:spcAft>
              <a:spcPct val="35000"/>
            </a:spcAft>
          </a:pPr>
          <a:endParaRPr lang="en-US" sz="1200" kern="1200"/>
        </a:p>
      </dsp:txBody>
      <dsp:txXfrm>
        <a:off x="363632" y="2488127"/>
        <a:ext cx="4800109" cy="11281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134</Words>
  <Characters>770</Characters>
  <Application>Microsoft Macintosh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Haskins</dc:creator>
  <cp:keywords/>
  <dc:description/>
  <cp:lastModifiedBy>Kelly Haskins</cp:lastModifiedBy>
  <cp:revision>1</cp:revision>
  <cp:lastPrinted>2015-05-27T03:31:00Z</cp:lastPrinted>
  <dcterms:created xsi:type="dcterms:W3CDTF">2015-05-26T21:18:00Z</dcterms:created>
  <dcterms:modified xsi:type="dcterms:W3CDTF">2015-05-27T04:03:00Z</dcterms:modified>
</cp:coreProperties>
</file>